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6" w:rsidRPr="00A355C6" w:rsidRDefault="00A355C6" w:rsidP="00A355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Федеральный исследовательский центр «ПНЦБИ РАН»                                                    Дом ученых ПНЦ РАН</w:t>
      </w:r>
    </w:p>
    <w:p w:rsidR="00300B1C" w:rsidRDefault="00A355C6" w:rsidP="00A355C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55C6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мероприятий,  приуроченных к году науки и технологий в России,  январь - декабрь 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355C6" w:rsidRDefault="00A355C6" w:rsidP="00A355C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Цикл лекций «Молодые ученые Пущино»</w:t>
      </w:r>
    </w:p>
    <w:p w:rsidR="00A355C6" w:rsidRDefault="00A355C6" w:rsidP="00A355C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1134"/>
        <w:gridCol w:w="3006"/>
        <w:gridCol w:w="2048"/>
        <w:gridCol w:w="2317"/>
      </w:tblGrid>
      <w:tr w:rsidR="00A355C6" w:rsidRPr="008045AD" w:rsidTr="00474E8F">
        <w:tc>
          <w:tcPr>
            <w:tcW w:w="1276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06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2048" w:type="dxa"/>
          </w:tcPr>
          <w:p w:rsidR="00A355C6" w:rsidRPr="008045AD" w:rsidRDefault="00474E8F" w:rsidP="004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0EF"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научно-популярной </w:t>
            </w: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2317" w:type="dxa"/>
          </w:tcPr>
          <w:p w:rsidR="00A355C6" w:rsidRPr="008045AD" w:rsidRDefault="00474E8F" w:rsidP="0047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от </w:t>
            </w:r>
            <w:r w:rsidR="008045AD"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 ФИЦ «ПНЦБИ РАН и </w:t>
            </w: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институтов ПНЦБИ</w:t>
            </w:r>
          </w:p>
        </w:tc>
      </w:tr>
      <w:tr w:rsidR="00A355C6" w:rsidRPr="008045AD" w:rsidTr="00474E8F">
        <w:tc>
          <w:tcPr>
            <w:tcW w:w="1276" w:type="dxa"/>
          </w:tcPr>
          <w:p w:rsidR="002B70EF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B70EF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</w:tcPr>
          <w:p w:rsidR="002B70EF" w:rsidRPr="008045AD" w:rsidRDefault="002B70E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с.н.с. одела криологии почв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ИБХиБПП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Лупачев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B70EF" w:rsidRPr="008045AD" w:rsidRDefault="002B70EF" w:rsidP="0047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8F" w:rsidRPr="008045AD" w:rsidRDefault="00474E8F" w:rsidP="0047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Полярные широты глазами ученых и художников.</w:t>
            </w:r>
          </w:p>
          <w:p w:rsidR="00474E8F" w:rsidRPr="008045AD" w:rsidRDefault="00474E8F" w:rsidP="0047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8F" w:rsidRPr="008045AD" w:rsidRDefault="00474E8F" w:rsidP="0047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B70EF" w:rsidRPr="008045AD" w:rsidRDefault="00C07736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Ученый секретарь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ИФХиБПП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.н. Сухопарова В.П.</w:t>
            </w:r>
          </w:p>
          <w:p w:rsidR="00A355C6" w:rsidRPr="008045AD" w:rsidRDefault="00474E8F" w:rsidP="00C0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инженер отдела криологии почв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.н., в.н.с. о</w:t>
            </w:r>
            <w:r w:rsidR="00C07736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тдела криологии почв Губин С.В..</w:t>
            </w: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</w:tcPr>
          <w:p w:rsidR="00474E8F" w:rsidRPr="008045AD" w:rsidRDefault="00474E8F" w:rsidP="0018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 ИТЭБ РАН, медицинский физик ЗАО «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Протом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Шемяков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Ускорители протонов для лучевой терапии</w:t>
            </w:r>
          </w:p>
        </w:tc>
        <w:tc>
          <w:tcPr>
            <w:tcW w:w="2317" w:type="dxa"/>
          </w:tcPr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Ученый секретарь ИТЭБ РАН,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.н.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Перевязова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7736" w:rsidRPr="008045AD" w:rsidRDefault="00474E8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с.н.с. лаборатории клеточной инженерии</w:t>
            </w:r>
          </w:p>
          <w:p w:rsidR="00A355C6" w:rsidRPr="008045AD" w:rsidRDefault="00474E8F" w:rsidP="004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Розанова О.М.</w:t>
            </w:r>
          </w:p>
        </w:tc>
      </w:tr>
      <w:tr w:rsidR="00283F4F" w:rsidRPr="008045AD" w:rsidTr="00474E8F">
        <w:tc>
          <w:tcPr>
            <w:tcW w:w="1276" w:type="dxa"/>
          </w:tcPr>
          <w:p w:rsidR="00283F4F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83F4F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750DBA" w:rsidRPr="004F2956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56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научный сотрудник ИФПБ РАН</w:t>
            </w:r>
          </w:p>
          <w:p w:rsidR="00283F4F" w:rsidRPr="008045AD" w:rsidRDefault="00750DBA" w:rsidP="00750D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Ветошкина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50DBA" w:rsidRPr="008045AD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сотрудникИБК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750DBA" w:rsidRPr="008045AD" w:rsidRDefault="00750DBA" w:rsidP="00750D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Надеев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283F4F" w:rsidRPr="008045AD" w:rsidRDefault="00283F4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Космобиоквиз</w:t>
            </w:r>
            <w:proofErr w:type="spellEnd"/>
          </w:p>
          <w:p w:rsidR="00283F4F" w:rsidRPr="008045AD" w:rsidRDefault="00283F4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Интеллектуальный молодежный турнир, посвященный 60-летию первого полета в космос.</w:t>
            </w:r>
          </w:p>
        </w:tc>
        <w:tc>
          <w:tcPr>
            <w:tcW w:w="2317" w:type="dxa"/>
          </w:tcPr>
          <w:p w:rsidR="00283F4F" w:rsidRPr="008045AD" w:rsidRDefault="00283F4F" w:rsidP="002B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474E8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A355C6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</w:tcPr>
          <w:p w:rsidR="00474E8F" w:rsidRPr="008045AD" w:rsidRDefault="00474E8F" w:rsidP="00283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474E8F" w:rsidRPr="008045AD" w:rsidRDefault="00474E8F" w:rsidP="00283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ПРАО АКЦ ФИАН</w:t>
            </w:r>
          </w:p>
          <w:p w:rsidR="00A355C6" w:rsidRPr="008045AD" w:rsidRDefault="00474E8F" w:rsidP="002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Андрей Казанцев</w:t>
            </w:r>
          </w:p>
        </w:tc>
        <w:tc>
          <w:tcPr>
            <w:tcW w:w="2048" w:type="dxa"/>
          </w:tcPr>
          <w:p w:rsidR="00474E8F" w:rsidRPr="008045AD" w:rsidRDefault="00474E8F" w:rsidP="0047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Радиоастрономия в Пущино: прошлое, настоящее будущее  - 21 век.</w:t>
            </w: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B70EF" w:rsidRPr="008045AD" w:rsidRDefault="002B70EF" w:rsidP="002B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 секретарь ПРАО АКЦ ФИАН</w:t>
            </w:r>
          </w:p>
          <w:p w:rsidR="002B70EF" w:rsidRPr="008045AD" w:rsidRDefault="002B70EF" w:rsidP="002B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Извекова В.А.,</w:t>
            </w:r>
          </w:p>
          <w:p w:rsidR="00A355C6" w:rsidRPr="008045AD" w:rsidRDefault="002B70EF" w:rsidP="0028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.,  г.н.с. Р.Д.</w:t>
            </w:r>
            <w:r w:rsidR="00283F4F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Дагкесаманский</w:t>
            </w:r>
            <w:proofErr w:type="spellEnd"/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A355C6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6" w:type="dxa"/>
          </w:tcPr>
          <w:p w:rsidR="002B70EF" w:rsidRPr="008045AD" w:rsidRDefault="002B70EF" w:rsidP="0018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заведующий лабораторией прикладной энзимологии ФИЦЦ ПНЦБИ</w:t>
            </w: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</w:p>
          <w:p w:rsidR="00A355C6" w:rsidRPr="008045AD" w:rsidRDefault="002B70E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Евгений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Согорин</w:t>
            </w:r>
            <w:proofErr w:type="spellEnd"/>
          </w:p>
        </w:tc>
        <w:tc>
          <w:tcPr>
            <w:tcW w:w="2048" w:type="dxa"/>
          </w:tcPr>
          <w:p w:rsidR="00A355C6" w:rsidRPr="008045AD" w:rsidRDefault="00836999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Лаборатория как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:rsidR="00750DBA" w:rsidRPr="008045AD" w:rsidRDefault="00750DBA" w:rsidP="007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Ученый секретарь ФИЦ ПНЦБИ РАН</w:t>
            </w:r>
          </w:p>
          <w:p w:rsidR="00A355C6" w:rsidRPr="008045AD" w:rsidRDefault="00750DBA" w:rsidP="0075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К.б.н. Назарова Г.Н.</w:t>
            </w: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4F2956" w:rsidRPr="004F2956" w:rsidRDefault="004F2956" w:rsidP="004F2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56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научный сотрудник ИФПБ РАН</w:t>
            </w:r>
          </w:p>
          <w:p w:rsidR="00A355C6" w:rsidRPr="008045AD" w:rsidRDefault="004F2956" w:rsidP="004F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Ветошкина</w:t>
            </w:r>
            <w:proofErr w:type="spellEnd"/>
          </w:p>
        </w:tc>
        <w:tc>
          <w:tcPr>
            <w:tcW w:w="2048" w:type="dxa"/>
          </w:tcPr>
          <w:p w:rsidR="00A355C6" w:rsidRPr="008045AD" w:rsidRDefault="004F2956" w:rsidP="004F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от фотосинтеза жить хорошо?</w:t>
            </w:r>
          </w:p>
        </w:tc>
        <w:tc>
          <w:tcPr>
            <w:tcW w:w="2317" w:type="dxa"/>
          </w:tcPr>
          <w:p w:rsidR="004F2956" w:rsidRPr="004F2956" w:rsidRDefault="004F2956" w:rsidP="004F2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 секретарь ИФПБ РАН</w:t>
            </w:r>
            <w:proofErr w:type="gramStart"/>
            <w:r w:rsidRPr="004F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DBA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50DBA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DBA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750DBA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5C6" w:rsidRPr="008045AD" w:rsidRDefault="004F2956" w:rsidP="004F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 Н.Д.</w:t>
            </w: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A355C6" w:rsidRPr="008045AD" w:rsidRDefault="008045AD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A355C6" w:rsidRPr="008045AD" w:rsidRDefault="008045AD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Приглашенный гость</w:t>
            </w:r>
          </w:p>
        </w:tc>
        <w:tc>
          <w:tcPr>
            <w:tcW w:w="2048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750DBA" w:rsidRPr="004F2956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56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научный сотрудник ИФПБ РАН</w:t>
            </w:r>
          </w:p>
          <w:p w:rsidR="00750DBA" w:rsidRPr="008045AD" w:rsidRDefault="00750DBA" w:rsidP="00750D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Ветошкина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50DBA" w:rsidRPr="008045AD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</w:t>
            </w:r>
            <w:proofErr w:type="gram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сотрудникИБК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</w:t>
            </w:r>
          </w:p>
          <w:p w:rsidR="00A355C6" w:rsidRPr="008045AD" w:rsidRDefault="00750DBA" w:rsidP="0075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Надеев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700081" w:rsidRPr="008045AD" w:rsidRDefault="00700081" w:rsidP="0018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Геном.</w:t>
            </w:r>
          </w:p>
          <w:p w:rsidR="00A355C6" w:rsidRPr="008045AD" w:rsidRDefault="00700081" w:rsidP="0070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молодежный турнир, посвященный 90-летию со дня рождения академика А.С. Спирина.</w:t>
            </w:r>
          </w:p>
        </w:tc>
        <w:tc>
          <w:tcPr>
            <w:tcW w:w="2317" w:type="dxa"/>
          </w:tcPr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</w:tcPr>
          <w:p w:rsidR="00750DBA" w:rsidRPr="00750DBA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М.н.с., лаборатория структурных </w:t>
            </w:r>
            <w:proofErr w:type="gramStart"/>
            <w:r w:rsidRPr="00750D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аппарата трансляции института белка РАН</w:t>
            </w:r>
            <w:proofErr w:type="gramEnd"/>
          </w:p>
          <w:p w:rsidR="00A355C6" w:rsidRPr="008045AD" w:rsidRDefault="00750DBA" w:rsidP="0075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Максимова</w:t>
            </w:r>
          </w:p>
        </w:tc>
        <w:tc>
          <w:tcPr>
            <w:tcW w:w="2048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Рибосома: структура, функция, основа жизни.</w:t>
            </w:r>
          </w:p>
        </w:tc>
        <w:tc>
          <w:tcPr>
            <w:tcW w:w="2317" w:type="dxa"/>
          </w:tcPr>
          <w:p w:rsidR="00750DBA" w:rsidRPr="008045AD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ученый секретарь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инститкта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белка РАН </w:t>
            </w:r>
          </w:p>
          <w:p w:rsidR="00A355C6" w:rsidRPr="008045AD" w:rsidRDefault="00750DBA" w:rsidP="007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Е.Ю.</w:t>
            </w: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355C6" w:rsidRPr="008045AD" w:rsidRDefault="00750DBA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</w:tcPr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с.н.с. лаборатории физиологии микроорганизмов ИБФМ им. Г.К. Скрябина  РАН  </w:t>
            </w:r>
          </w:p>
          <w:p w:rsidR="00700081" w:rsidRPr="00700081" w:rsidRDefault="00700081" w:rsidP="00804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Янина </w:t>
            </w:r>
            <w:proofErr w:type="spellStart"/>
            <w:r w:rsidRPr="0070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Делеган</w:t>
            </w:r>
            <w:proofErr w:type="spellEnd"/>
          </w:p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,  лаборатория</w:t>
            </w: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физиологии микроорганизмов ИБФМ им. Г.К. Скрябина  РАН</w:t>
            </w:r>
          </w:p>
          <w:p w:rsidR="00A355C6" w:rsidRPr="008045AD" w:rsidRDefault="00700081" w:rsidP="0070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Кочаровская</w:t>
            </w:r>
            <w:proofErr w:type="spellEnd"/>
          </w:p>
        </w:tc>
        <w:tc>
          <w:tcPr>
            <w:tcW w:w="2048" w:type="dxa"/>
          </w:tcPr>
          <w:p w:rsidR="00750DBA" w:rsidRPr="00750DBA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сборки бактериальных геномов</w:t>
            </w:r>
            <w:r w:rsidR="00700081"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0DBA" w:rsidRPr="00750DBA" w:rsidRDefault="00750DBA" w:rsidP="0075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81" w:rsidRPr="008045AD" w:rsidRDefault="00700081" w:rsidP="0018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81" w:rsidRPr="008045AD" w:rsidRDefault="00700081" w:rsidP="0018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700081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почвенных микробных сообществ</w:t>
            </w:r>
          </w:p>
        </w:tc>
        <w:tc>
          <w:tcPr>
            <w:tcW w:w="2317" w:type="dxa"/>
          </w:tcPr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института биологии и физиологии микроорганизмов им. Г.К. Скрябина РАН, д.б.</w:t>
            </w:r>
            <w:proofErr w:type="gramStart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081" w:rsidRPr="00700081" w:rsidRDefault="0010489E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700081"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молодых ученых ИБФМ РАН.</w:t>
            </w:r>
          </w:p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355C6" w:rsidRPr="008045AD" w:rsidRDefault="00700081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</w:tcPr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К.б.н., н. с.  лаборатории биохимии клеточной поверхности микроорганизмов ИБФМ им. Г.К. Скрябина  РАН  </w:t>
            </w:r>
          </w:p>
          <w:p w:rsidR="00A355C6" w:rsidRPr="008045AD" w:rsidRDefault="00700081" w:rsidP="0070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Кудрякова</w:t>
            </w:r>
          </w:p>
        </w:tc>
        <w:tc>
          <w:tcPr>
            <w:tcW w:w="2048" w:type="dxa"/>
          </w:tcPr>
          <w:p w:rsidR="00A355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Наступит ли </w:t>
            </w:r>
            <w:proofErr w:type="spellStart"/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постантибиотическая</w:t>
            </w:r>
            <w:proofErr w:type="spellEnd"/>
            <w:r w:rsidRPr="008045AD">
              <w:rPr>
                <w:rFonts w:ascii="Times New Roman" w:hAnsi="Times New Roman" w:cs="Times New Roman"/>
                <w:sz w:val="24"/>
                <w:szCs w:val="24"/>
              </w:rPr>
              <w:t xml:space="preserve"> эра?</w:t>
            </w:r>
          </w:p>
        </w:tc>
        <w:tc>
          <w:tcPr>
            <w:tcW w:w="2317" w:type="dxa"/>
          </w:tcPr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института биологии и физиологии микроорганизмов им. Г.К. Скрябина РАН, д.б.</w:t>
            </w:r>
            <w:proofErr w:type="gramStart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081" w:rsidRPr="00700081" w:rsidRDefault="0010489E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700081"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молодых ученых ИБФМ РАН.</w:t>
            </w:r>
          </w:p>
          <w:p w:rsidR="00700081" w:rsidRPr="00700081" w:rsidRDefault="00700081" w:rsidP="00700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C6" w:rsidRPr="008045AD" w:rsidTr="00474E8F">
        <w:tc>
          <w:tcPr>
            <w:tcW w:w="1276" w:type="dxa"/>
          </w:tcPr>
          <w:p w:rsidR="00A355C6" w:rsidRPr="008045AD" w:rsidRDefault="00283F4F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355C6" w:rsidRPr="008045AD" w:rsidRDefault="00E603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E603C6" w:rsidRPr="00E603C6" w:rsidRDefault="00E603C6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</w:t>
            </w:r>
            <w:r w:rsid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E6F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 лаборатории биологии  </w:t>
            </w:r>
            <w:proofErr w:type="spellStart"/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ИБФМ им. Г.К. Скрябина  РАН  </w:t>
            </w:r>
          </w:p>
          <w:p w:rsidR="00A355C6" w:rsidRPr="008045AD" w:rsidRDefault="00E603C6" w:rsidP="00E6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Анна </w:t>
            </w:r>
            <w:proofErr w:type="spellStart"/>
            <w:r w:rsidRPr="00804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Ветрова</w:t>
            </w:r>
            <w:proofErr w:type="spellEnd"/>
          </w:p>
        </w:tc>
        <w:tc>
          <w:tcPr>
            <w:tcW w:w="2048" w:type="dxa"/>
          </w:tcPr>
          <w:p w:rsidR="00E603C6" w:rsidRPr="00E603C6" w:rsidRDefault="00E603C6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Микробная деградация углеводородов – основные процессы </w:t>
            </w:r>
            <w:proofErr w:type="spellStart"/>
            <w:r w:rsidRPr="00E603C6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биоремедиации</w:t>
            </w:r>
            <w:proofErr w:type="spellEnd"/>
            <w:r w:rsidRPr="008045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03C6" w:rsidRPr="00E603C6" w:rsidRDefault="00E603C6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603C6" w:rsidRPr="00700081" w:rsidRDefault="00E603C6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института биологии и физиологии микроорганизмов им. Г.К. Скрябина РАН, д.б.</w:t>
            </w:r>
            <w:proofErr w:type="gramStart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03C6" w:rsidRPr="00700081" w:rsidRDefault="0010489E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E603C6"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3C6" w:rsidRPr="00700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 молодых ученых ИБФМ РАН.</w:t>
            </w:r>
          </w:p>
          <w:p w:rsidR="00E603C6" w:rsidRPr="00700081" w:rsidRDefault="00E603C6" w:rsidP="00E6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5C6" w:rsidRPr="008045AD" w:rsidRDefault="00A355C6" w:rsidP="0018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AD" w:rsidRPr="008045AD" w:rsidTr="00161D3F">
        <w:tc>
          <w:tcPr>
            <w:tcW w:w="1276" w:type="dxa"/>
          </w:tcPr>
          <w:p w:rsidR="008045AD" w:rsidRPr="008045AD" w:rsidRDefault="008045AD" w:rsidP="00186727">
            <w:pPr>
              <w:jc w:val="center"/>
              <w:rPr>
                <w:rFonts w:ascii="Times New Roman" w:hAnsi="Times New Roman" w:cs="Times New Roman"/>
              </w:rPr>
            </w:pPr>
            <w:r w:rsidRPr="008045AD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8045AD" w:rsidRPr="008045AD" w:rsidRDefault="008045AD" w:rsidP="00186727">
            <w:pPr>
              <w:jc w:val="center"/>
              <w:rPr>
                <w:rFonts w:ascii="Times New Roman" w:hAnsi="Times New Roman" w:cs="Times New Roman"/>
              </w:rPr>
            </w:pPr>
            <w:r w:rsidRPr="008045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54" w:type="dxa"/>
            <w:gridSpan w:val="2"/>
          </w:tcPr>
          <w:p w:rsidR="008045AD" w:rsidRPr="008045AD" w:rsidRDefault="001268F0" w:rsidP="00E603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собрание</w:t>
            </w:r>
            <w:bookmarkStart w:id="0" w:name="_GoBack"/>
            <w:bookmarkEnd w:id="0"/>
            <w:r w:rsidR="008045AD" w:rsidRPr="008045AD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посвященное закрытию Года науки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5A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Федерации.</w:t>
            </w:r>
            <w:r w:rsidR="008045AD" w:rsidRPr="008045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17" w:type="dxa"/>
          </w:tcPr>
          <w:p w:rsidR="00BE6FBE" w:rsidRDefault="0010489E" w:rsidP="008045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ФИ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ПНЦБИ РАН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д.ф-м.н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Грабарник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П.Я.,</w:t>
            </w:r>
          </w:p>
          <w:p w:rsidR="008045AD" w:rsidRPr="00700081" w:rsidRDefault="0010489E" w:rsidP="008045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ФИ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ПНЦБИ РАН </w:t>
            </w:r>
            <w:r w:rsidR="008045AD" w:rsidRPr="00700081">
              <w:rPr>
                <w:rFonts w:ascii="Times New Roman" w:eastAsia="Times New Roman" w:hAnsi="Times New Roman" w:cs="Times New Roman"/>
              </w:rPr>
              <w:t>д.б.н.</w:t>
            </w:r>
          </w:p>
          <w:p w:rsidR="008045AD" w:rsidRPr="008045AD" w:rsidRDefault="008045AD" w:rsidP="008045AD">
            <w:pPr>
              <w:rPr>
                <w:rFonts w:ascii="Times New Roman" w:hAnsi="Times New Roman" w:cs="Times New Roman"/>
              </w:rPr>
            </w:pPr>
            <w:r w:rsidRPr="00700081"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 w:rsidRPr="00700081">
              <w:rPr>
                <w:rFonts w:ascii="Times New Roman" w:eastAsia="Times New Roman" w:hAnsi="Times New Roman" w:cs="Times New Roman"/>
              </w:rPr>
              <w:t>Леонтьевский</w:t>
            </w:r>
            <w:proofErr w:type="spellEnd"/>
            <w:r w:rsidR="0010489E">
              <w:rPr>
                <w:rFonts w:ascii="Times New Roman" w:eastAsia="Times New Roman" w:hAnsi="Times New Roman" w:cs="Times New Roman"/>
              </w:rPr>
              <w:t xml:space="preserve">, </w:t>
            </w:r>
            <w:r w:rsidRPr="008045AD">
              <w:rPr>
                <w:rFonts w:ascii="Times New Roman" w:hAnsi="Times New Roman" w:cs="Times New Roman"/>
              </w:rPr>
              <w:t xml:space="preserve"> </w:t>
            </w:r>
            <w:r w:rsidR="0010489E">
              <w:rPr>
                <w:rFonts w:ascii="Times New Roman" w:hAnsi="Times New Roman" w:cs="Times New Roman"/>
              </w:rPr>
              <w:t>у</w:t>
            </w:r>
            <w:r w:rsidRPr="008045AD">
              <w:rPr>
                <w:rFonts w:ascii="Times New Roman" w:hAnsi="Times New Roman" w:cs="Times New Roman"/>
              </w:rPr>
              <w:t>ченый секретарь ФИЦ ПНЦБИ РАН</w:t>
            </w:r>
          </w:p>
          <w:p w:rsidR="008045AD" w:rsidRPr="008045AD" w:rsidRDefault="008045AD" w:rsidP="008045AD">
            <w:pPr>
              <w:rPr>
                <w:rFonts w:ascii="Times New Roman" w:eastAsia="Times New Roman" w:hAnsi="Times New Roman" w:cs="Times New Roman"/>
              </w:rPr>
            </w:pPr>
            <w:r w:rsidRPr="008045AD">
              <w:rPr>
                <w:rFonts w:ascii="Times New Roman" w:hAnsi="Times New Roman" w:cs="Times New Roman"/>
              </w:rPr>
              <w:t>К.б.н. Назарова Г.Н</w:t>
            </w:r>
          </w:p>
          <w:p w:rsidR="008045AD" w:rsidRPr="008045AD" w:rsidRDefault="008045AD" w:rsidP="008045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55C6" w:rsidRPr="008045AD" w:rsidRDefault="00A355C6" w:rsidP="00A355C6">
      <w:pPr>
        <w:jc w:val="center"/>
        <w:rPr>
          <w:rFonts w:ascii="Times New Roman" w:hAnsi="Times New Roman" w:cs="Times New Roman"/>
        </w:rPr>
      </w:pPr>
    </w:p>
    <w:p w:rsidR="00A355C6" w:rsidRPr="008045AD" w:rsidRDefault="00A355C6" w:rsidP="00A355C6">
      <w:pPr>
        <w:jc w:val="center"/>
        <w:rPr>
          <w:rFonts w:ascii="Times New Roman" w:hAnsi="Times New Roman" w:cs="Times New Roman"/>
        </w:rPr>
      </w:pPr>
    </w:p>
    <w:sectPr w:rsidR="00A355C6" w:rsidRPr="008045AD" w:rsidSect="00E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C7"/>
    <w:rsid w:val="0010489E"/>
    <w:rsid w:val="001268F0"/>
    <w:rsid w:val="00260968"/>
    <w:rsid w:val="00283F4F"/>
    <w:rsid w:val="002B70EF"/>
    <w:rsid w:val="00300B1C"/>
    <w:rsid w:val="003355C7"/>
    <w:rsid w:val="00474E8F"/>
    <w:rsid w:val="004F2956"/>
    <w:rsid w:val="00700081"/>
    <w:rsid w:val="00750DBA"/>
    <w:rsid w:val="008045AD"/>
    <w:rsid w:val="00836999"/>
    <w:rsid w:val="00A355C6"/>
    <w:rsid w:val="00B074AF"/>
    <w:rsid w:val="00BE6FBE"/>
    <w:rsid w:val="00C07736"/>
    <w:rsid w:val="00E603C6"/>
    <w:rsid w:val="00ED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</cp:revision>
  <dcterms:created xsi:type="dcterms:W3CDTF">2021-04-30T12:59:00Z</dcterms:created>
  <dcterms:modified xsi:type="dcterms:W3CDTF">2021-04-30T12:59:00Z</dcterms:modified>
</cp:coreProperties>
</file>